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D1380" w14:textId="0F17277A" w:rsidR="00AA16FF" w:rsidRDefault="00CF6630">
      <w:r>
        <w:t xml:space="preserve">Label your warm up paper: Warm up #1 </w:t>
      </w:r>
    </w:p>
    <w:p w14:paraId="06522334" w14:textId="181D37FE" w:rsidR="00CF6630" w:rsidRDefault="00CF6630"/>
    <w:p w14:paraId="33F9C44C" w14:textId="0D1CCD74" w:rsidR="00CF6630" w:rsidRDefault="00CF6630">
      <w:r>
        <w:t xml:space="preserve">Match the following vocabulary words with their English meanings. </w:t>
      </w:r>
    </w:p>
    <w:p w14:paraId="2502822E" w14:textId="6C48EA89" w:rsidR="00CF6630" w:rsidRDefault="00CF6630"/>
    <w:p w14:paraId="445A8314" w14:textId="4F48594A" w:rsidR="00CF6630" w:rsidRDefault="00CF6630" w:rsidP="00CF6630">
      <w:pPr>
        <w:pStyle w:val="ListParagraph"/>
        <w:numPr>
          <w:ilvl w:val="0"/>
          <w:numId w:val="1"/>
        </w:numPr>
      </w:pPr>
      <w:r>
        <w:t>Bajar de peso</w:t>
      </w:r>
      <w:r>
        <w:tab/>
        <w:t>____</w:t>
      </w:r>
      <w:r>
        <w:tab/>
      </w:r>
      <w:r>
        <w:tab/>
      </w:r>
      <w:r>
        <w:tab/>
      </w:r>
      <w:r>
        <w:tab/>
        <w:t xml:space="preserve">A. To rest </w:t>
      </w:r>
    </w:p>
    <w:p w14:paraId="4ECCF266" w14:textId="37E66CF6" w:rsidR="00CF6630" w:rsidRDefault="00CF6630" w:rsidP="00CF6630">
      <w:pPr>
        <w:pStyle w:val="ListParagraph"/>
        <w:numPr>
          <w:ilvl w:val="0"/>
          <w:numId w:val="1"/>
        </w:numPr>
      </w:pPr>
      <w:r>
        <w:t>La crema solar ____</w:t>
      </w:r>
      <w:r>
        <w:tab/>
      </w:r>
      <w:r>
        <w:tab/>
      </w:r>
      <w:r>
        <w:tab/>
      </w:r>
      <w:r>
        <w:tab/>
        <w:t>B. To lose weight</w:t>
      </w:r>
    </w:p>
    <w:p w14:paraId="167BF89E" w14:textId="787651BC" w:rsidR="00CF6630" w:rsidRDefault="00CF6630" w:rsidP="00CF6630">
      <w:pPr>
        <w:pStyle w:val="ListParagraph"/>
        <w:numPr>
          <w:ilvl w:val="0"/>
          <w:numId w:val="1"/>
        </w:numPr>
      </w:pPr>
      <w:r>
        <w:t>Estresada ____</w:t>
      </w:r>
      <w:r>
        <w:tab/>
      </w:r>
      <w:r>
        <w:tab/>
      </w:r>
      <w:r>
        <w:tab/>
      </w:r>
      <w:r>
        <w:tab/>
      </w:r>
      <w:r>
        <w:tab/>
        <w:t>C. Shower cap</w:t>
      </w:r>
    </w:p>
    <w:p w14:paraId="2337E5DD" w14:textId="5603E23F" w:rsidR="00CF6630" w:rsidRDefault="00CF6630" w:rsidP="00CF6630">
      <w:pPr>
        <w:pStyle w:val="ListParagraph"/>
        <w:numPr>
          <w:ilvl w:val="0"/>
          <w:numId w:val="1"/>
        </w:numPr>
      </w:pPr>
      <w:r>
        <w:t>Descansar ____</w:t>
      </w:r>
      <w:r>
        <w:tab/>
      </w:r>
      <w:r>
        <w:tab/>
      </w:r>
      <w:r>
        <w:tab/>
      </w:r>
      <w:r>
        <w:tab/>
      </w:r>
      <w:r>
        <w:tab/>
        <w:t>D. Symptoms</w:t>
      </w:r>
    </w:p>
    <w:p w14:paraId="68F47DA5" w14:textId="1A3C74C2" w:rsidR="00CF6630" w:rsidRDefault="00CF6630" w:rsidP="00CF6630">
      <w:pPr>
        <w:pStyle w:val="ListParagraph"/>
        <w:numPr>
          <w:ilvl w:val="0"/>
          <w:numId w:val="1"/>
        </w:numPr>
      </w:pPr>
      <w:r>
        <w:t>El gorro de ducha ____</w:t>
      </w:r>
      <w:r>
        <w:tab/>
      </w:r>
      <w:r>
        <w:tab/>
      </w:r>
      <w:r>
        <w:tab/>
      </w:r>
      <w:r>
        <w:tab/>
        <w:t>E. Dizzy</w:t>
      </w:r>
    </w:p>
    <w:p w14:paraId="4CFDC6EF" w14:textId="5D00EC9A" w:rsidR="00CF6630" w:rsidRDefault="00CF6630" w:rsidP="00CF6630">
      <w:pPr>
        <w:pStyle w:val="ListParagraph"/>
        <w:numPr>
          <w:ilvl w:val="0"/>
          <w:numId w:val="1"/>
        </w:numPr>
      </w:pPr>
      <w:r>
        <w:t>El hilo dental ____</w:t>
      </w:r>
      <w:r>
        <w:tab/>
      </w:r>
      <w:r>
        <w:tab/>
      </w:r>
      <w:r>
        <w:tab/>
      </w:r>
      <w:r>
        <w:tab/>
        <w:t>F. Sunscreen</w:t>
      </w:r>
    </w:p>
    <w:p w14:paraId="3FF010ED" w14:textId="4EE1FF25" w:rsidR="00CF6630" w:rsidRDefault="00CF6630" w:rsidP="00CF6630">
      <w:pPr>
        <w:pStyle w:val="ListParagraph"/>
        <w:numPr>
          <w:ilvl w:val="0"/>
          <w:numId w:val="1"/>
        </w:numPr>
      </w:pPr>
      <w:r>
        <w:t>Síntomas ____</w:t>
      </w:r>
      <w:r>
        <w:tab/>
      </w:r>
      <w:r>
        <w:tab/>
      </w:r>
      <w:r>
        <w:tab/>
      </w:r>
      <w:r>
        <w:tab/>
      </w:r>
      <w:r>
        <w:tab/>
        <w:t>G. Stressed</w:t>
      </w:r>
      <w:r>
        <w:tab/>
      </w:r>
      <w:r>
        <w:tab/>
      </w:r>
      <w:r>
        <w:tab/>
      </w:r>
      <w:r>
        <w:tab/>
      </w:r>
    </w:p>
    <w:p w14:paraId="760E895D" w14:textId="18565A28" w:rsidR="00CF6630" w:rsidRDefault="00CF6630" w:rsidP="00CF6630">
      <w:pPr>
        <w:pStyle w:val="ListParagraph"/>
        <w:numPr>
          <w:ilvl w:val="0"/>
          <w:numId w:val="1"/>
        </w:numPr>
      </w:pPr>
      <w:r>
        <w:t>Mareado ____</w:t>
      </w:r>
      <w:r>
        <w:tab/>
      </w:r>
      <w:r>
        <w:tab/>
      </w:r>
      <w:r>
        <w:tab/>
      </w:r>
      <w:r>
        <w:tab/>
      </w:r>
      <w:r>
        <w:tab/>
        <w:t xml:space="preserve">H. </w:t>
      </w:r>
      <w:r w:rsidR="005D38EF">
        <w:t>Dental Floss</w:t>
      </w:r>
    </w:p>
    <w:p w14:paraId="6935BC38" w14:textId="2FFB269F" w:rsidR="00CF6630" w:rsidRDefault="00CF6630" w:rsidP="00CF6630">
      <w:pPr>
        <w:pStyle w:val="ListParagraph"/>
        <w:numPr>
          <w:ilvl w:val="0"/>
          <w:numId w:val="1"/>
        </w:numPr>
      </w:pPr>
      <w:r>
        <w:t>Radiografía ____</w:t>
      </w:r>
      <w:r w:rsidR="005D38EF">
        <w:tab/>
      </w:r>
      <w:r w:rsidR="005D38EF">
        <w:tab/>
      </w:r>
      <w:r w:rsidR="005D38EF">
        <w:tab/>
      </w:r>
      <w:r w:rsidR="005D38EF">
        <w:tab/>
        <w:t>I. Pediatrician</w:t>
      </w:r>
    </w:p>
    <w:p w14:paraId="7BADB727" w14:textId="17A18B81" w:rsidR="00CF6630" w:rsidRDefault="00CF6630" w:rsidP="00CF6630">
      <w:pPr>
        <w:pStyle w:val="ListParagraph"/>
        <w:numPr>
          <w:ilvl w:val="0"/>
          <w:numId w:val="1"/>
        </w:numPr>
      </w:pPr>
      <w:r>
        <w:t>El pediatra ____</w:t>
      </w:r>
      <w:r w:rsidR="005D38EF">
        <w:tab/>
      </w:r>
      <w:r w:rsidR="005D38EF">
        <w:tab/>
      </w:r>
      <w:r w:rsidR="005D38EF">
        <w:tab/>
      </w:r>
      <w:r w:rsidR="005D38EF">
        <w:tab/>
        <w:t>J. X-Ray</w:t>
      </w:r>
      <w:bookmarkStart w:id="0" w:name="_GoBack"/>
      <w:bookmarkEnd w:id="0"/>
    </w:p>
    <w:sectPr w:rsidR="00CF6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377A2"/>
    <w:multiLevelType w:val="hybridMultilevel"/>
    <w:tmpl w:val="B9CA3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30"/>
    <w:rsid w:val="005D38EF"/>
    <w:rsid w:val="006C694C"/>
    <w:rsid w:val="00927DFE"/>
    <w:rsid w:val="00AA16FF"/>
    <w:rsid w:val="00C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0434"/>
  <w15:chartTrackingRefBased/>
  <w15:docId w15:val="{7CF133AD-43B3-4454-AA81-8AF33377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S. Pillsbury</dc:creator>
  <cp:keywords/>
  <dc:description/>
  <cp:lastModifiedBy>Alexis S. Pillsbury</cp:lastModifiedBy>
  <cp:revision>1</cp:revision>
  <dcterms:created xsi:type="dcterms:W3CDTF">2018-04-02T12:51:00Z</dcterms:created>
  <dcterms:modified xsi:type="dcterms:W3CDTF">2018-04-02T13:02:00Z</dcterms:modified>
</cp:coreProperties>
</file>